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7C76" w14:textId="77777777" w:rsidR="009106B5" w:rsidRPr="00BA4F2F" w:rsidRDefault="004C1661" w:rsidP="004C1661">
      <w:pPr>
        <w:spacing w:after="0"/>
        <w:jc w:val="center"/>
        <w:rPr>
          <w:rFonts w:ascii="Univers Light" w:hAnsi="Univers Light"/>
          <w:b/>
          <w:sz w:val="24"/>
          <w:szCs w:val="24"/>
          <w:lang w:val="is-IS"/>
        </w:rPr>
      </w:pPr>
      <w:r w:rsidRPr="00BA4F2F">
        <w:rPr>
          <w:rFonts w:ascii="Univers Light" w:hAnsi="Univers Light"/>
          <w:b/>
          <w:sz w:val="24"/>
          <w:szCs w:val="24"/>
          <w:lang w:val="is-IS"/>
        </w:rPr>
        <w:t>ÞÁTTTÖKUTILKYNNING</w:t>
      </w:r>
    </w:p>
    <w:p w14:paraId="0498A066" w14:textId="77777777" w:rsidR="009106B5" w:rsidRPr="00BA4F2F" w:rsidRDefault="009106B5" w:rsidP="009106B5">
      <w:pPr>
        <w:spacing w:after="0"/>
        <w:rPr>
          <w:rFonts w:ascii="Univers Light" w:hAnsi="Univers Light"/>
          <w:sz w:val="20"/>
          <w:szCs w:val="20"/>
          <w:lang w:val="is-IS"/>
        </w:rPr>
      </w:pPr>
    </w:p>
    <w:p w14:paraId="6E4E2140" w14:textId="0FC69B6D" w:rsidR="009106B5" w:rsidRPr="00BA4F2F" w:rsidRDefault="001A0B03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  <w:sdt>
        <w:sdtPr>
          <w:rPr>
            <w:rFonts w:ascii="Univers Light" w:hAnsi="Univers Light"/>
            <w:sz w:val="20"/>
            <w:szCs w:val="20"/>
            <w:lang w:val="is-IS"/>
          </w:rPr>
          <w:id w:val="-1878157797"/>
          <w:placeholder>
            <w:docPart w:val="73028B55C8A14879B198D94D19DF97D9"/>
          </w:placeholder>
        </w:sdtPr>
        <w:sdtEndPr/>
        <w:sdtContent>
          <w:sdt>
            <w:sdtPr>
              <w:rPr>
                <w:rFonts w:ascii="Univers Light" w:hAnsi="Univers Light"/>
                <w:sz w:val="20"/>
                <w:szCs w:val="20"/>
                <w:lang w:val="is-IS"/>
              </w:rPr>
              <w:id w:val="-214583916"/>
              <w:placeholder>
                <w:docPart w:val="0C415CBDB2D14BF9827598C416BB24E6"/>
              </w:placeholder>
              <w:text/>
            </w:sdtPr>
            <w:sdtEndPr/>
            <w:sdtContent>
              <w:r w:rsidR="00BA4F2F"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[Nafn bjóðanda</w:t>
              </w:r>
            </w:sdtContent>
          </w:sdt>
          <w:r w:rsidR="00BA4F2F" w:rsidRPr="00BA4F2F">
            <w:rPr>
              <w:rFonts w:ascii="Univers Light" w:hAnsi="Univers Light"/>
              <w:sz w:val="20"/>
              <w:szCs w:val="20"/>
              <w:lang w:val="is-IS"/>
            </w:rPr>
            <w:t>]</w:t>
          </w:r>
        </w:sdtContent>
      </w:sdt>
      <w:r w:rsidR="00BA4F2F" w:rsidRPr="00BA4F2F">
        <w:rPr>
          <w:rFonts w:ascii="Univers Light" w:hAnsi="Univers Light"/>
          <w:sz w:val="20"/>
          <w:szCs w:val="20"/>
          <w:lang w:val="is-IS"/>
        </w:rPr>
        <w:t xml:space="preserve">, </w:t>
      </w:r>
      <w:proofErr w:type="spellStart"/>
      <w:r w:rsidR="00BA4F2F" w:rsidRPr="00BA4F2F">
        <w:rPr>
          <w:rFonts w:ascii="Univers Light" w:hAnsi="Univers Light"/>
          <w:sz w:val="20"/>
          <w:szCs w:val="20"/>
          <w:lang w:val="is-IS"/>
        </w:rPr>
        <w:t>kt</w:t>
      </w:r>
      <w:proofErr w:type="spellEnd"/>
      <w:r w:rsidR="00BA4F2F" w:rsidRPr="00BA4F2F">
        <w:rPr>
          <w:rFonts w:ascii="Univers Light" w:hAnsi="Univers Light"/>
          <w:sz w:val="20"/>
          <w:szCs w:val="20"/>
          <w:lang w:val="is-IS"/>
        </w:rPr>
        <w:t xml:space="preserve">. </w:t>
      </w:r>
      <w:sdt>
        <w:sdtPr>
          <w:rPr>
            <w:rFonts w:ascii="Univers Light" w:hAnsi="Univers Light"/>
            <w:sz w:val="20"/>
            <w:szCs w:val="20"/>
            <w:lang w:val="is-IS"/>
          </w:rPr>
          <w:id w:val="-810712965"/>
          <w:placeholder>
            <w:docPart w:val="C09C80DD69FD4194BDA4FC8E0B7F128F"/>
          </w:placeholder>
        </w:sdtPr>
        <w:sdtEndPr/>
        <w:sdtContent>
          <w:sdt>
            <w:sdtPr>
              <w:rPr>
                <w:rFonts w:ascii="Univers Light" w:hAnsi="Univers Light"/>
                <w:sz w:val="20"/>
                <w:szCs w:val="20"/>
                <w:lang w:val="is-IS"/>
              </w:rPr>
              <w:id w:val="1238908138"/>
              <w:placeholder>
                <w:docPart w:val="2A0882309BC74E1681FD2E97FFA316F6"/>
              </w:placeholder>
              <w:text/>
            </w:sdtPr>
            <w:sdtEndPr/>
            <w:sdtContent>
              <w:r w:rsidR="00BA4F2F"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[000000-0000]</w:t>
              </w:r>
            </w:sdtContent>
          </w:sdt>
        </w:sdtContent>
      </w:sdt>
      <w:r w:rsidR="009106B5" w:rsidRPr="00BA4F2F">
        <w:rPr>
          <w:rFonts w:ascii="Univers Light" w:hAnsi="Univers Light"/>
          <w:sz w:val="20"/>
          <w:szCs w:val="20"/>
          <w:lang w:val="is-IS"/>
        </w:rPr>
        <w:t xml:space="preserve"> (hér eftir vísað til sem „</w:t>
      </w:r>
      <w:r w:rsidR="009106B5" w:rsidRPr="00BA4F2F">
        <w:rPr>
          <w:rFonts w:ascii="Univers Light" w:hAnsi="Univers Light"/>
          <w:b/>
          <w:bCs/>
          <w:sz w:val="20"/>
          <w:szCs w:val="20"/>
          <w:lang w:val="is-IS"/>
        </w:rPr>
        <w:t>bjóðandi</w:t>
      </w:r>
      <w:r w:rsidR="009106B5" w:rsidRPr="00BA4F2F">
        <w:rPr>
          <w:rFonts w:ascii="Univers Light" w:hAnsi="Univers Light"/>
          <w:sz w:val="20"/>
          <w:szCs w:val="20"/>
          <w:lang w:val="is-IS"/>
        </w:rPr>
        <w:t xml:space="preserve">“), tilkynnir hér með fyrirætlun um þátttöku í útboði </w:t>
      </w:r>
      <w:r w:rsidR="00BA4F2F">
        <w:rPr>
          <w:rFonts w:ascii="Univers Light" w:hAnsi="Univers Light"/>
          <w:sz w:val="20"/>
          <w:szCs w:val="20"/>
          <w:lang w:val="is-IS"/>
        </w:rPr>
        <w:t>Eikar fasteignafélags</w:t>
      </w:r>
      <w:r w:rsidR="009106B5" w:rsidRPr="00BA4F2F">
        <w:rPr>
          <w:rFonts w:ascii="Univers Light" w:hAnsi="Univers Light"/>
          <w:sz w:val="20"/>
          <w:szCs w:val="20"/>
          <w:lang w:val="is-IS"/>
        </w:rPr>
        <w:t xml:space="preserve"> hf. á ytri endurskoðun félagsins fyrir fjárhagsári</w:t>
      </w:r>
      <w:r w:rsidR="00BA4F2F">
        <w:rPr>
          <w:rFonts w:ascii="Univers Light" w:hAnsi="Univers Light"/>
          <w:sz w:val="20"/>
          <w:szCs w:val="20"/>
          <w:lang w:val="is-IS"/>
        </w:rPr>
        <w:t>ð</w:t>
      </w:r>
      <w:r w:rsidR="009106B5" w:rsidRPr="00BA4F2F">
        <w:rPr>
          <w:rFonts w:ascii="Univers Light" w:hAnsi="Univers Light"/>
          <w:sz w:val="20"/>
          <w:szCs w:val="20"/>
          <w:lang w:val="is-IS"/>
        </w:rPr>
        <w:t xml:space="preserve"> 202</w:t>
      </w:r>
      <w:r w:rsidR="00BA4F2F">
        <w:rPr>
          <w:rFonts w:ascii="Univers Light" w:hAnsi="Univers Light"/>
          <w:sz w:val="20"/>
          <w:szCs w:val="20"/>
          <w:lang w:val="is-IS"/>
        </w:rPr>
        <w:t>3</w:t>
      </w:r>
      <w:r w:rsidR="009106B5" w:rsidRPr="00BA4F2F">
        <w:rPr>
          <w:rFonts w:ascii="Univers Light" w:hAnsi="Univers Light"/>
          <w:sz w:val="20"/>
          <w:szCs w:val="20"/>
          <w:lang w:val="is-IS"/>
        </w:rPr>
        <w:t xml:space="preserve">. Til þess að geta tekið þátt í útboðinu og gert tilboð óskar bjóðandi eftir aðgangi að útboðsgögnum. Til þess að bjóðendur komi til greina sem endurskoðendur </w:t>
      </w:r>
      <w:r w:rsidR="00BA4F2F">
        <w:rPr>
          <w:rFonts w:ascii="Univers Light" w:hAnsi="Univers Light"/>
          <w:sz w:val="20"/>
          <w:szCs w:val="20"/>
          <w:lang w:val="is-IS"/>
        </w:rPr>
        <w:t>Eikar fasteignafélags</w:t>
      </w:r>
      <w:r w:rsidR="009106B5" w:rsidRPr="00BA4F2F">
        <w:rPr>
          <w:rFonts w:ascii="Univers Light" w:hAnsi="Univers Light"/>
          <w:sz w:val="20"/>
          <w:szCs w:val="20"/>
          <w:lang w:val="is-IS"/>
        </w:rPr>
        <w:t xml:space="preserve"> hf. og til að fá aðgang að útboðsgögnum þarf bjóðandi að uppfylla eftirfarandi skilyrði:</w:t>
      </w:r>
    </w:p>
    <w:p w14:paraId="465E76EE" w14:textId="77777777" w:rsidR="009106B5" w:rsidRPr="00BA4F2F" w:rsidRDefault="009106B5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</w:p>
    <w:p w14:paraId="1FEB0D94" w14:textId="2A5FD5DC" w:rsidR="00BA4F2F" w:rsidRPr="00BA4F2F" w:rsidRDefault="00BA4F2F" w:rsidP="00BA4F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" w:line="240" w:lineRule="auto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>Endurskoðunarfyrirtæki skal hafa starfsleyfi samkvæmt 4. gr. laga nr. 94/2019 um endurskoðendur</w:t>
      </w:r>
      <w:r w:rsidR="00855A1A">
        <w:rPr>
          <w:rFonts w:ascii="Univers Light" w:hAnsi="Univers Light"/>
          <w:sz w:val="20"/>
          <w:szCs w:val="20"/>
          <w:lang w:val="is-IS"/>
        </w:rPr>
        <w:t>,</w:t>
      </w:r>
      <w:r w:rsidRPr="00BA4F2F">
        <w:rPr>
          <w:rFonts w:ascii="Univers Light" w:hAnsi="Univers Light"/>
          <w:sz w:val="20"/>
          <w:szCs w:val="20"/>
          <w:lang w:val="is-IS"/>
        </w:rPr>
        <w:t xml:space="preserve"> hafa starfsstöð á Íslandi</w:t>
      </w:r>
      <w:r w:rsidR="00855A1A">
        <w:rPr>
          <w:rFonts w:ascii="Univers Light" w:hAnsi="Univers Light"/>
          <w:sz w:val="20"/>
          <w:szCs w:val="20"/>
          <w:lang w:val="is-IS"/>
        </w:rPr>
        <w:t xml:space="preserve"> auk þess að vera aðili að alþjóðlegu tengslaneti</w:t>
      </w:r>
    </w:p>
    <w:p w14:paraId="1774B2AC" w14:textId="77777777" w:rsidR="00BA4F2F" w:rsidRPr="00BA4F2F" w:rsidRDefault="00BA4F2F" w:rsidP="00BA4F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" w:line="240" w:lineRule="auto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 xml:space="preserve">Endurskoðað skal í samræmi við Alþjóðlega endurskoðunarstaðla </w:t>
      </w:r>
    </w:p>
    <w:p w14:paraId="72F72408" w14:textId="77777777" w:rsidR="00BA4F2F" w:rsidRPr="00BA4F2F" w:rsidRDefault="00BA4F2F" w:rsidP="00BA4F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" w:line="240" w:lineRule="auto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>Endurskoðunarfyrirtækið skal fylgja Alþjóðlegum gæðastaðli ISQC 1 og siðareglum gefnum út af IESBA</w:t>
      </w:r>
    </w:p>
    <w:p w14:paraId="0E2E45EA" w14:textId="77777777" w:rsidR="00BA4F2F" w:rsidRPr="00BA4F2F" w:rsidRDefault="00BA4F2F" w:rsidP="00BA4F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" w:line="240" w:lineRule="auto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>Endurskoðunarfyrirtækið skal vera óháð Eik fasteignafélagi og dótturfélögum</w:t>
      </w:r>
    </w:p>
    <w:p w14:paraId="203CD0FD" w14:textId="77777777" w:rsidR="00BA4F2F" w:rsidRPr="00BA4F2F" w:rsidRDefault="00BA4F2F" w:rsidP="00BA4F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" w:line="240" w:lineRule="auto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>Kostur ef endurskoðunarfyrirtæki hefur formlega sjálfbærnistefnu og gefur út sjálfbærniskýrslu</w:t>
      </w:r>
    </w:p>
    <w:p w14:paraId="582A4F7A" w14:textId="78948250" w:rsidR="00BA4F2F" w:rsidRPr="00BA4F2F" w:rsidRDefault="00BA4F2F" w:rsidP="00BA4F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" w:line="240" w:lineRule="auto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>Endurskoðunarfyrirtæki skal hafa yfir að ráða starfsfólki sem hefur næga þekkingu og reynslu til að sinna verkefninu</w:t>
      </w:r>
      <w:r w:rsidR="00855A1A">
        <w:rPr>
          <w:rFonts w:ascii="Univers Light" w:hAnsi="Univers Light"/>
          <w:sz w:val="20"/>
          <w:szCs w:val="20"/>
          <w:lang w:val="is-IS"/>
        </w:rPr>
        <w:t xml:space="preserve">, þ. á m. sérfræðingi </w:t>
      </w:r>
      <w:bookmarkStart w:id="0" w:name="_Hlk117155248"/>
      <w:r w:rsidR="00855A1A">
        <w:rPr>
          <w:rFonts w:ascii="Univers Light" w:hAnsi="Univers Light"/>
          <w:sz w:val="20"/>
          <w:szCs w:val="20"/>
          <w:lang w:val="is-IS"/>
        </w:rPr>
        <w:t>í mati á virði fjárfestingareigna</w:t>
      </w:r>
      <w:bookmarkEnd w:id="0"/>
    </w:p>
    <w:p w14:paraId="4E684DA0" w14:textId="2C795AC8" w:rsidR="009106B5" w:rsidRPr="00BA4F2F" w:rsidRDefault="009106B5" w:rsidP="009106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7" w:line="240" w:lineRule="auto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 xml:space="preserve">Undirrituð skal trúnaðaryfirlýsing vegna útboðsgagna á formi sem </w:t>
      </w:r>
      <w:r w:rsidR="00BA4F2F">
        <w:rPr>
          <w:rFonts w:ascii="Univers Light" w:hAnsi="Univers Light"/>
          <w:sz w:val="20"/>
          <w:szCs w:val="20"/>
          <w:lang w:val="is-IS"/>
        </w:rPr>
        <w:t>Eik fasteignafélag</w:t>
      </w:r>
      <w:r w:rsidRPr="00BA4F2F">
        <w:rPr>
          <w:rFonts w:ascii="Univers Light" w:hAnsi="Univers Light"/>
          <w:sz w:val="20"/>
          <w:szCs w:val="20"/>
          <w:lang w:val="is-IS"/>
        </w:rPr>
        <w:t xml:space="preserve"> hf. hefur látið í té.</w:t>
      </w:r>
    </w:p>
    <w:p w14:paraId="1276C360" w14:textId="77777777" w:rsidR="009106B5" w:rsidRPr="00BA4F2F" w:rsidRDefault="009106B5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</w:p>
    <w:p w14:paraId="713201F4" w14:textId="77777777" w:rsidR="009106B5" w:rsidRPr="00BA4F2F" w:rsidRDefault="009106B5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 xml:space="preserve">Tengiliður bjóðanda vegna útboðsins er: </w:t>
      </w:r>
    </w:p>
    <w:p w14:paraId="2681E3CE" w14:textId="77777777" w:rsidR="009106B5" w:rsidRPr="00BA4F2F" w:rsidRDefault="009106B5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</w:p>
    <w:p w14:paraId="2B41FFC5" w14:textId="3DFE25AE" w:rsidR="00BA4F2F" w:rsidRPr="00BA4F2F" w:rsidRDefault="001A0B03" w:rsidP="00BA4F2F">
      <w:pPr>
        <w:spacing w:after="0" w:line="257" w:lineRule="auto"/>
        <w:rPr>
          <w:rFonts w:ascii="Univers Light" w:hAnsi="Univers Light"/>
          <w:sz w:val="20"/>
          <w:szCs w:val="20"/>
          <w:lang w:val="is-IS"/>
        </w:rPr>
      </w:pPr>
      <w:sdt>
        <w:sdtPr>
          <w:rPr>
            <w:rFonts w:ascii="Univers Light" w:hAnsi="Univers Light"/>
            <w:sz w:val="20"/>
            <w:szCs w:val="20"/>
            <w:lang w:val="is-IS"/>
          </w:rPr>
          <w:id w:val="-1203253203"/>
          <w:placeholder>
            <w:docPart w:val="12ABEEB1ADC1468D98286AFDADBC77D1"/>
          </w:placeholder>
        </w:sdtPr>
        <w:sdtEndPr/>
        <w:sdtContent>
          <w:sdt>
            <w:sdtPr>
              <w:rPr>
                <w:rFonts w:ascii="Univers Light" w:hAnsi="Univers Light"/>
                <w:sz w:val="20"/>
                <w:szCs w:val="20"/>
                <w:lang w:val="is-IS"/>
              </w:rPr>
              <w:id w:val="-1028634124"/>
              <w:placeholder>
                <w:docPart w:val="3901FA86E1474A3980CAC5753CF7DE5E"/>
              </w:placeholder>
              <w:text/>
            </w:sdtPr>
            <w:sdtEndPr/>
            <w:sdtContent>
              <w:r w:rsidR="00BA4F2F"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[</w:t>
              </w:r>
              <w:r w:rsid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Nafn</w:t>
              </w:r>
              <w:r w:rsidR="00BA4F2F"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]</w:t>
              </w:r>
            </w:sdtContent>
          </w:sdt>
        </w:sdtContent>
      </w:sdt>
      <w:r w:rsidR="00BA4F2F" w:rsidRPr="00BA4F2F">
        <w:rPr>
          <w:rFonts w:ascii="Univers Light" w:hAnsi="Univers Light"/>
          <w:sz w:val="20"/>
          <w:szCs w:val="20"/>
          <w:lang w:val="is-IS"/>
        </w:rPr>
        <w:t xml:space="preserve">, </w:t>
      </w:r>
      <w:sdt>
        <w:sdtPr>
          <w:rPr>
            <w:rFonts w:ascii="Univers Light" w:hAnsi="Univers Light"/>
            <w:sz w:val="20"/>
            <w:szCs w:val="20"/>
            <w:lang w:val="is-IS"/>
          </w:rPr>
          <w:id w:val="1648323440"/>
          <w:placeholder>
            <w:docPart w:val="DF0747D03B3F4BC588F45C8D5AD7DCD5"/>
          </w:placeholder>
        </w:sdtPr>
        <w:sdtEndPr/>
        <w:sdtContent>
          <w:sdt>
            <w:sdtPr>
              <w:rPr>
                <w:rFonts w:ascii="Univers Light" w:hAnsi="Univers Light"/>
                <w:sz w:val="20"/>
                <w:szCs w:val="20"/>
                <w:lang w:val="is-IS"/>
              </w:rPr>
              <w:id w:val="-183443078"/>
              <w:placeholder>
                <w:docPart w:val="205A0E526165431586DFBC6679AEA73D"/>
              </w:placeholder>
              <w:text/>
            </w:sdtPr>
            <w:sdtEndPr/>
            <w:sdtContent>
              <w:r w:rsidR="00BA4F2F"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[</w:t>
              </w:r>
              <w:r w:rsid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netfang</w:t>
              </w:r>
              <w:r w:rsidR="00BA4F2F"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]</w:t>
              </w:r>
            </w:sdtContent>
          </w:sdt>
        </w:sdtContent>
      </w:sdt>
      <w:r w:rsidR="00BA4F2F" w:rsidRPr="00BA4F2F">
        <w:rPr>
          <w:rFonts w:ascii="Univers Light" w:hAnsi="Univers Light"/>
          <w:sz w:val="20"/>
          <w:szCs w:val="20"/>
          <w:lang w:val="is-IS"/>
        </w:rPr>
        <w:t xml:space="preserve"> </w:t>
      </w:r>
      <w:r w:rsidR="00BA4F2F">
        <w:rPr>
          <w:rFonts w:ascii="Univers Light" w:hAnsi="Univers Light"/>
          <w:sz w:val="20"/>
          <w:szCs w:val="20"/>
          <w:lang w:val="is-IS"/>
        </w:rPr>
        <w:t>og</w:t>
      </w:r>
      <w:r w:rsidR="00BA4F2F" w:rsidRPr="00BA4F2F">
        <w:rPr>
          <w:rFonts w:ascii="Univers Light" w:hAnsi="Univers Light"/>
          <w:sz w:val="20"/>
          <w:szCs w:val="20"/>
          <w:lang w:val="is-IS"/>
        </w:rPr>
        <w:t xml:space="preserve"> </w:t>
      </w:r>
      <w:sdt>
        <w:sdtPr>
          <w:rPr>
            <w:rFonts w:ascii="Univers Light" w:hAnsi="Univers Light"/>
            <w:sz w:val="20"/>
            <w:szCs w:val="20"/>
            <w:lang w:val="is-IS"/>
          </w:rPr>
          <w:id w:val="-1780485669"/>
          <w:placeholder>
            <w:docPart w:val="F7190C0C2BCD4CC3AA9BCA63A94C65E3"/>
          </w:placeholder>
        </w:sdtPr>
        <w:sdtEndPr/>
        <w:sdtContent>
          <w:sdt>
            <w:sdtPr>
              <w:rPr>
                <w:rFonts w:ascii="Univers Light" w:hAnsi="Univers Light"/>
                <w:sz w:val="20"/>
                <w:szCs w:val="20"/>
                <w:lang w:val="is-IS"/>
              </w:rPr>
              <w:id w:val="-828835367"/>
              <w:placeholder>
                <w:docPart w:val="6CCBB0AF4FFF43FBA6C3B6E143357BC6"/>
              </w:placeholder>
              <w:text/>
            </w:sdtPr>
            <w:sdtEndPr/>
            <w:sdtContent>
              <w:r w:rsidR="00BA4F2F"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[</w:t>
              </w:r>
              <w:r w:rsid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farsímanúmer</w:t>
              </w:r>
              <w:r w:rsidR="00BA4F2F"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]</w:t>
              </w:r>
            </w:sdtContent>
          </w:sdt>
        </w:sdtContent>
      </w:sdt>
      <w:r w:rsidR="00BA4F2F" w:rsidRPr="00BA4F2F">
        <w:rPr>
          <w:rFonts w:ascii="Univers Light" w:hAnsi="Univers Light"/>
          <w:sz w:val="20"/>
          <w:szCs w:val="20"/>
          <w:lang w:val="is-IS"/>
        </w:rPr>
        <w:t xml:space="preserve"> </w:t>
      </w:r>
    </w:p>
    <w:p w14:paraId="2F2EBE04" w14:textId="1DFDE988" w:rsidR="00BA4F2F" w:rsidRPr="00BA4F2F" w:rsidRDefault="00BA4F2F" w:rsidP="00BA4F2F">
      <w:pPr>
        <w:spacing w:after="0" w:line="257" w:lineRule="auto"/>
        <w:rPr>
          <w:rFonts w:ascii="Univers Light" w:hAnsi="Univers Light"/>
          <w:sz w:val="20"/>
          <w:szCs w:val="20"/>
          <w:lang w:val="is-IS"/>
        </w:rPr>
      </w:pPr>
    </w:p>
    <w:p w14:paraId="75E40F89" w14:textId="77777777" w:rsidR="009106B5" w:rsidRPr="00BA4F2F" w:rsidRDefault="009106B5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>Meðfylgjandi eru eftirfarandi gögn:</w:t>
      </w:r>
    </w:p>
    <w:p w14:paraId="4934F8E0" w14:textId="77777777" w:rsidR="009106B5" w:rsidRPr="00BA4F2F" w:rsidRDefault="009106B5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</w:p>
    <w:p w14:paraId="103C77D4" w14:textId="77777777" w:rsidR="009106B5" w:rsidRPr="00BA4F2F" w:rsidRDefault="009106B5" w:rsidP="009106B5">
      <w:pPr>
        <w:pStyle w:val="ListParagraph"/>
        <w:numPr>
          <w:ilvl w:val="0"/>
          <w:numId w:val="2"/>
        </w:num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>Afrit starfsleyfis</w:t>
      </w:r>
    </w:p>
    <w:p w14:paraId="356F5592" w14:textId="7009C941" w:rsidR="00A128CE" w:rsidRDefault="00A128CE" w:rsidP="009106B5">
      <w:pPr>
        <w:pStyle w:val="ListParagraph"/>
        <w:numPr>
          <w:ilvl w:val="0"/>
          <w:numId w:val="2"/>
        </w:num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  <w:r>
        <w:rPr>
          <w:rFonts w:ascii="Univers Light" w:hAnsi="Univers Light"/>
          <w:sz w:val="20"/>
          <w:szCs w:val="20"/>
          <w:lang w:val="is-IS"/>
        </w:rPr>
        <w:t>Staðfesting á fylgni við Alþjóðlegan gæðastaðal ISQC 1 og siðareglum gefnum út af IESBA</w:t>
      </w:r>
    </w:p>
    <w:p w14:paraId="7AB03C52" w14:textId="3040514C" w:rsidR="00A128CE" w:rsidRDefault="00A128CE" w:rsidP="009106B5">
      <w:pPr>
        <w:pStyle w:val="ListParagraph"/>
        <w:numPr>
          <w:ilvl w:val="0"/>
          <w:numId w:val="2"/>
        </w:num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  <w:r>
        <w:rPr>
          <w:rFonts w:ascii="Univers Light" w:hAnsi="Univers Light"/>
          <w:sz w:val="20"/>
          <w:szCs w:val="20"/>
          <w:lang w:val="is-IS"/>
        </w:rPr>
        <w:t xml:space="preserve">Afrit af sjálfbærnistefnu </w:t>
      </w:r>
    </w:p>
    <w:p w14:paraId="41714EAD" w14:textId="2E7B8FC6" w:rsidR="009106B5" w:rsidRPr="00BA4F2F" w:rsidRDefault="009106B5" w:rsidP="009106B5">
      <w:pPr>
        <w:pStyle w:val="ListParagraph"/>
        <w:numPr>
          <w:ilvl w:val="0"/>
          <w:numId w:val="2"/>
        </w:num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 xml:space="preserve">Nýjasta </w:t>
      </w:r>
      <w:r w:rsidR="00BA4F2F">
        <w:rPr>
          <w:rFonts w:ascii="Univers Light" w:hAnsi="Univers Light"/>
          <w:sz w:val="20"/>
          <w:szCs w:val="20"/>
          <w:lang w:val="is-IS"/>
        </w:rPr>
        <w:t>sjálfbærni</w:t>
      </w:r>
      <w:r w:rsidRPr="00BA4F2F">
        <w:rPr>
          <w:rFonts w:ascii="Univers Light" w:hAnsi="Univers Light"/>
          <w:sz w:val="20"/>
          <w:szCs w:val="20"/>
          <w:lang w:val="is-IS"/>
        </w:rPr>
        <w:t xml:space="preserve">skýrsla </w:t>
      </w:r>
    </w:p>
    <w:p w14:paraId="32E424EE" w14:textId="77777777" w:rsidR="009106B5" w:rsidRPr="00BA4F2F" w:rsidRDefault="009106B5" w:rsidP="009106B5">
      <w:pPr>
        <w:pStyle w:val="ListParagraph"/>
        <w:numPr>
          <w:ilvl w:val="0"/>
          <w:numId w:val="2"/>
        </w:num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>Staðfesting á fjölda löggiltra endurskoðenda sem starfa hjá bjóðanda</w:t>
      </w:r>
    </w:p>
    <w:p w14:paraId="6DAE8308" w14:textId="77777777" w:rsidR="009106B5" w:rsidRPr="00BA4F2F" w:rsidRDefault="009106B5" w:rsidP="009106B5">
      <w:pPr>
        <w:pStyle w:val="ListParagraph"/>
        <w:numPr>
          <w:ilvl w:val="0"/>
          <w:numId w:val="2"/>
        </w:num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>Undirrituð trúnaðaryfirlýsing</w:t>
      </w:r>
    </w:p>
    <w:p w14:paraId="5AE5C16A" w14:textId="77777777" w:rsidR="009106B5" w:rsidRPr="00BA4F2F" w:rsidRDefault="009106B5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</w:p>
    <w:p w14:paraId="3B39F4EC" w14:textId="77777777" w:rsidR="009106B5" w:rsidRPr="00BA4F2F" w:rsidRDefault="009106B5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 xml:space="preserve">Fyrir hönd bjóðanda er með undirritun þátttökutilkynningar þessarar staðfest að bjóðandi uppfyllir þau skilyrði sem að framan greinir og að upplýsingar sem bjóðandi veitir og gögn sem hann lætur í té séu rétt. </w:t>
      </w:r>
    </w:p>
    <w:p w14:paraId="3975CD6A" w14:textId="77777777" w:rsidR="009106B5" w:rsidRPr="00BA4F2F" w:rsidRDefault="009106B5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</w:p>
    <w:p w14:paraId="77562084" w14:textId="77777777" w:rsidR="009106B5" w:rsidRPr="00BA4F2F" w:rsidRDefault="009106B5" w:rsidP="009106B5">
      <w:pPr>
        <w:spacing w:after="0"/>
        <w:jc w:val="both"/>
        <w:rPr>
          <w:rFonts w:ascii="Univers Light" w:hAnsi="Univers Light"/>
          <w:sz w:val="20"/>
          <w:szCs w:val="20"/>
          <w:lang w:val="is-IS"/>
        </w:rPr>
      </w:pPr>
    </w:p>
    <w:p w14:paraId="617BE15E" w14:textId="61DB7C50" w:rsidR="00BA4F2F" w:rsidRPr="00BA4F2F" w:rsidRDefault="001A0B03" w:rsidP="00BA4F2F">
      <w:pPr>
        <w:spacing w:after="0" w:line="257" w:lineRule="auto"/>
        <w:rPr>
          <w:rFonts w:ascii="Univers Light" w:hAnsi="Univers Light"/>
          <w:sz w:val="20"/>
          <w:szCs w:val="20"/>
          <w:lang w:val="is-IS"/>
        </w:rPr>
      </w:pPr>
      <w:sdt>
        <w:sdtPr>
          <w:rPr>
            <w:rFonts w:ascii="Univers Light" w:hAnsi="Univers Light"/>
            <w:sz w:val="20"/>
            <w:szCs w:val="20"/>
            <w:lang w:val="is-IS"/>
          </w:rPr>
          <w:id w:val="324338045"/>
          <w:placeholder>
            <w:docPart w:val="6FD42DE76D3E4AF7B47027046CE9D9D6"/>
          </w:placeholder>
        </w:sdtPr>
        <w:sdtEndPr/>
        <w:sdtContent>
          <w:sdt>
            <w:sdtPr>
              <w:rPr>
                <w:rFonts w:ascii="Univers Light" w:hAnsi="Univers Light"/>
                <w:sz w:val="20"/>
                <w:szCs w:val="20"/>
                <w:lang w:val="is-IS"/>
              </w:rPr>
              <w:id w:val="1327565394"/>
              <w:placeholder>
                <w:docPart w:val="990A61B8BCEE4544A26EE67B5B694127"/>
              </w:placeholder>
              <w:text/>
            </w:sdtPr>
            <w:sdtEndPr/>
            <w:sdtContent>
              <w:r w:rsidR="00BA4F2F"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[Staður]</w:t>
              </w:r>
            </w:sdtContent>
          </w:sdt>
        </w:sdtContent>
      </w:sdt>
      <w:r w:rsidR="00BA4F2F" w:rsidRPr="00BA4F2F">
        <w:rPr>
          <w:rFonts w:ascii="Univers Light" w:hAnsi="Univers Light"/>
          <w:sz w:val="20"/>
          <w:szCs w:val="20"/>
          <w:lang w:val="is-IS"/>
        </w:rPr>
        <w:t xml:space="preserve">, </w:t>
      </w:r>
      <w:sdt>
        <w:sdtPr>
          <w:rPr>
            <w:rFonts w:ascii="Univers Light" w:hAnsi="Univers Light"/>
            <w:sz w:val="20"/>
            <w:szCs w:val="20"/>
            <w:lang w:val="is-IS"/>
          </w:rPr>
          <w:id w:val="218871708"/>
          <w:placeholder>
            <w:docPart w:val="1D6B69F7986C4AACA9784A7BE45EE6E5"/>
          </w:placeholder>
        </w:sdtPr>
        <w:sdtEndPr/>
        <w:sdtContent>
          <w:sdt>
            <w:sdtPr>
              <w:rPr>
                <w:rFonts w:ascii="Univers Light" w:hAnsi="Univers Light"/>
                <w:sz w:val="20"/>
                <w:szCs w:val="20"/>
                <w:lang w:val="is-IS"/>
              </w:rPr>
              <w:id w:val="972479387"/>
              <w:placeholder>
                <w:docPart w:val="04A81D2CCBD147288F4F50AA62C7CF51"/>
              </w:placeholder>
              <w:text/>
            </w:sdtPr>
            <w:sdtEndPr/>
            <w:sdtContent>
              <w:r w:rsidR="00BA4F2F"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[dagsetning]</w:t>
              </w:r>
            </w:sdtContent>
          </w:sdt>
        </w:sdtContent>
      </w:sdt>
      <w:r w:rsidR="00BA4F2F" w:rsidRPr="00BA4F2F">
        <w:rPr>
          <w:rFonts w:ascii="Univers Light" w:hAnsi="Univers Light"/>
          <w:sz w:val="20"/>
          <w:szCs w:val="20"/>
          <w:lang w:val="is-IS"/>
        </w:rPr>
        <w:t xml:space="preserve"> </w:t>
      </w:r>
    </w:p>
    <w:p w14:paraId="6881CEDA" w14:textId="77777777" w:rsidR="00BA4F2F" w:rsidRPr="00BA4F2F" w:rsidRDefault="00BA4F2F" w:rsidP="00BA4F2F">
      <w:pPr>
        <w:spacing w:after="0" w:line="257" w:lineRule="auto"/>
        <w:rPr>
          <w:rFonts w:ascii="Univers Light" w:hAnsi="Univers Light"/>
          <w:sz w:val="20"/>
          <w:szCs w:val="20"/>
          <w:lang w:val="is-IS"/>
        </w:rPr>
      </w:pPr>
    </w:p>
    <w:p w14:paraId="56E97D20" w14:textId="77777777" w:rsidR="00BA4F2F" w:rsidRPr="00BA4F2F" w:rsidRDefault="00BA4F2F" w:rsidP="00BA4F2F">
      <w:pPr>
        <w:spacing w:after="0" w:line="257" w:lineRule="auto"/>
        <w:rPr>
          <w:rFonts w:ascii="Univers Light" w:hAnsi="Univers Light"/>
          <w:sz w:val="20"/>
          <w:szCs w:val="20"/>
          <w:lang w:val="is-IS"/>
        </w:rPr>
      </w:pPr>
    </w:p>
    <w:p w14:paraId="56721F19" w14:textId="77777777" w:rsidR="00BA4F2F" w:rsidRPr="00BA4F2F" w:rsidRDefault="00BA4F2F" w:rsidP="00BA4F2F">
      <w:pPr>
        <w:spacing w:after="0" w:line="257" w:lineRule="auto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>__________________________</w:t>
      </w:r>
    </w:p>
    <w:p w14:paraId="731FE030" w14:textId="77777777" w:rsidR="00BA4F2F" w:rsidRPr="00BA4F2F" w:rsidRDefault="00BA4F2F" w:rsidP="00BA4F2F">
      <w:pPr>
        <w:spacing w:after="0" w:line="257" w:lineRule="auto"/>
        <w:rPr>
          <w:rFonts w:ascii="Univers Light" w:hAnsi="Univers Light"/>
          <w:sz w:val="20"/>
          <w:szCs w:val="20"/>
          <w:lang w:val="is-IS"/>
        </w:rPr>
      </w:pPr>
      <w:r w:rsidRPr="00BA4F2F">
        <w:rPr>
          <w:rFonts w:ascii="Univers Light" w:hAnsi="Univers Light"/>
          <w:sz w:val="20"/>
          <w:szCs w:val="20"/>
          <w:lang w:val="is-IS"/>
        </w:rPr>
        <w:t xml:space="preserve">f.h. </w:t>
      </w:r>
      <w:sdt>
        <w:sdtPr>
          <w:rPr>
            <w:rFonts w:ascii="Univers Light" w:hAnsi="Univers Light"/>
            <w:sz w:val="20"/>
            <w:szCs w:val="20"/>
            <w:lang w:val="is-IS"/>
          </w:rPr>
          <w:id w:val="-839851575"/>
          <w:placeholder>
            <w:docPart w:val="971109F6E1F24E14957CFA21BF39F8B6"/>
          </w:placeholder>
        </w:sdtPr>
        <w:sdtEndPr/>
        <w:sdtContent>
          <w:sdt>
            <w:sdtPr>
              <w:rPr>
                <w:rFonts w:ascii="Univers Light" w:hAnsi="Univers Light"/>
                <w:sz w:val="20"/>
                <w:szCs w:val="20"/>
                <w:lang w:val="is-IS"/>
              </w:rPr>
              <w:id w:val="83810638"/>
              <w:placeholder>
                <w:docPart w:val="1D17A4E53EB24EFB82D4DEEC8A6F629B"/>
              </w:placeholder>
              <w:text/>
            </w:sdtPr>
            <w:sdtEndPr/>
            <w:sdtContent>
              <w:r w:rsidRPr="00BA4F2F">
                <w:rPr>
                  <w:rFonts w:ascii="Univers Light" w:hAnsi="Univers Light"/>
                  <w:sz w:val="20"/>
                  <w:szCs w:val="20"/>
                  <w:lang w:val="is-IS"/>
                </w:rPr>
                <w:t>[Nafn bjóðanda]</w:t>
              </w:r>
            </w:sdtContent>
          </w:sdt>
        </w:sdtContent>
      </w:sdt>
    </w:p>
    <w:p w14:paraId="23968C57" w14:textId="77777777" w:rsidR="0008751B" w:rsidRPr="00BA4F2F" w:rsidRDefault="0008751B">
      <w:pPr>
        <w:rPr>
          <w:rFonts w:ascii="Univers Light" w:hAnsi="Univers Light"/>
          <w:sz w:val="20"/>
          <w:szCs w:val="20"/>
        </w:rPr>
      </w:pPr>
    </w:p>
    <w:sectPr w:rsidR="0008751B" w:rsidRPr="00BA4F2F" w:rsidSect="00562B9F">
      <w:headerReference w:type="default" r:id="rId7"/>
      <w:pgSz w:w="11906" w:h="16838"/>
      <w:pgMar w:top="18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4B68" w14:textId="77777777" w:rsidR="009106B5" w:rsidRDefault="009106B5" w:rsidP="009D012F">
      <w:pPr>
        <w:spacing w:line="240" w:lineRule="auto"/>
      </w:pPr>
      <w:r>
        <w:separator/>
      </w:r>
    </w:p>
  </w:endnote>
  <w:endnote w:type="continuationSeparator" w:id="0">
    <w:p w14:paraId="7C3B8046" w14:textId="77777777" w:rsidR="009106B5" w:rsidRDefault="009106B5" w:rsidP="009D0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2B2C8" w14:textId="77777777" w:rsidR="009106B5" w:rsidRDefault="009106B5" w:rsidP="009D012F">
      <w:pPr>
        <w:spacing w:line="240" w:lineRule="auto"/>
      </w:pPr>
      <w:r>
        <w:separator/>
      </w:r>
    </w:p>
  </w:footnote>
  <w:footnote w:type="continuationSeparator" w:id="0">
    <w:p w14:paraId="0CF61FDD" w14:textId="77777777" w:rsidR="009106B5" w:rsidRDefault="009106B5" w:rsidP="009D01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A75C" w14:textId="4E147E6F" w:rsidR="009D012F" w:rsidRDefault="00BA4F2F" w:rsidP="00715C1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434BAF" wp14:editId="47616424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719785" cy="540000"/>
          <wp:effectExtent l="0" t="0" r="4445" b="0"/>
          <wp:wrapSquare wrapText="bothSides"/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8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35B78"/>
    <w:multiLevelType w:val="hybridMultilevel"/>
    <w:tmpl w:val="C80CF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01532"/>
    <w:multiLevelType w:val="hybridMultilevel"/>
    <w:tmpl w:val="A2901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249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4819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B5"/>
    <w:rsid w:val="0008751B"/>
    <w:rsid w:val="000D2D90"/>
    <w:rsid w:val="0019537B"/>
    <w:rsid w:val="001A0B03"/>
    <w:rsid w:val="0027260A"/>
    <w:rsid w:val="002B40C9"/>
    <w:rsid w:val="00317919"/>
    <w:rsid w:val="00332751"/>
    <w:rsid w:val="00375401"/>
    <w:rsid w:val="003A480A"/>
    <w:rsid w:val="003C54CD"/>
    <w:rsid w:val="004C1661"/>
    <w:rsid w:val="00562B9F"/>
    <w:rsid w:val="006901D5"/>
    <w:rsid w:val="006930AA"/>
    <w:rsid w:val="00715C15"/>
    <w:rsid w:val="00743B50"/>
    <w:rsid w:val="00840B14"/>
    <w:rsid w:val="00855A1A"/>
    <w:rsid w:val="008A18E2"/>
    <w:rsid w:val="009106B5"/>
    <w:rsid w:val="009D012F"/>
    <w:rsid w:val="00A128CE"/>
    <w:rsid w:val="00A9731A"/>
    <w:rsid w:val="00B07E8C"/>
    <w:rsid w:val="00BA4F2F"/>
    <w:rsid w:val="00CB08CC"/>
    <w:rsid w:val="00D63151"/>
    <w:rsid w:val="00E00739"/>
    <w:rsid w:val="00E75D5A"/>
    <w:rsid w:val="00EA2FC9"/>
    <w:rsid w:val="00F52489"/>
    <w:rsid w:val="00F77AF9"/>
    <w:rsid w:val="00F9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8DCC81"/>
  <w15:chartTrackingRefBased/>
  <w15:docId w15:val="{AFF6B6AF-836E-4AD6-ADED-E1729F51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B5"/>
    <w:pPr>
      <w:spacing w:line="25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6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lefni">
    <w:name w:val="Málefni"/>
    <w:next w:val="Normal"/>
    <w:link w:val="MlefniChar"/>
    <w:qFormat/>
    <w:rsid w:val="009D012F"/>
    <w:pPr>
      <w:spacing w:before="840" w:after="0" w:line="260" w:lineRule="exact"/>
    </w:pPr>
    <w:rPr>
      <w:rFonts w:ascii="Arial" w:eastAsiaTheme="minorEastAsia" w:hAnsi="Arial" w:cs="Times New Roman"/>
      <w:b/>
      <w:color w:val="000000" w:themeColor="text1"/>
      <w:sz w:val="20"/>
      <w:szCs w:val="20"/>
      <w:lang w:val="en-US"/>
    </w:rPr>
  </w:style>
  <w:style w:type="character" w:customStyle="1" w:styleId="DagsetningChar">
    <w:name w:val="Dagsetning Char"/>
    <w:basedOn w:val="DefaultParagraphFont"/>
    <w:link w:val="Dagsetning"/>
    <w:rsid w:val="009D012F"/>
    <w:rPr>
      <w:rFonts w:ascii="Arial" w:hAnsi="Arial"/>
      <w:sz w:val="18"/>
      <w:szCs w:val="24"/>
    </w:rPr>
  </w:style>
  <w:style w:type="paragraph" w:customStyle="1" w:styleId="Heimilisfang">
    <w:name w:val="Heimilisfang"/>
    <w:basedOn w:val="Normal"/>
    <w:link w:val="HeimilisfangChar"/>
    <w:qFormat/>
    <w:rsid w:val="009D012F"/>
  </w:style>
  <w:style w:type="paragraph" w:customStyle="1" w:styleId="Dagsetning">
    <w:name w:val="Dagsetning"/>
    <w:basedOn w:val="Normal"/>
    <w:link w:val="DagsetningChar"/>
    <w:qFormat/>
    <w:rsid w:val="009D012F"/>
    <w:pPr>
      <w:spacing w:before="840" w:line="240" w:lineRule="auto"/>
    </w:pPr>
  </w:style>
  <w:style w:type="character" w:customStyle="1" w:styleId="HeimilisfangChar">
    <w:name w:val="Heimilisfang Char"/>
    <w:basedOn w:val="DefaultParagraphFont"/>
    <w:link w:val="Heimilisfang"/>
    <w:rsid w:val="009D012F"/>
    <w:rPr>
      <w:rFonts w:ascii="Arial" w:eastAsiaTheme="minorEastAsia" w:hAnsi="Arial" w:cs="Times New Roman"/>
      <w:sz w:val="18"/>
      <w:szCs w:val="24"/>
      <w:lang w:val="en-US"/>
    </w:rPr>
  </w:style>
  <w:style w:type="character" w:customStyle="1" w:styleId="MlefniChar">
    <w:name w:val="Málefni Char"/>
    <w:basedOn w:val="DefaultParagraphFont"/>
    <w:link w:val="Mlefni"/>
    <w:rsid w:val="009D012F"/>
    <w:rPr>
      <w:rFonts w:ascii="Arial" w:eastAsiaTheme="minorEastAsia" w:hAnsi="Arial" w:cs="Times New Roman"/>
      <w:b/>
      <w:color w:val="000000" w:themeColor="text1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012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12F"/>
    <w:rPr>
      <w:rFonts w:ascii="Arial" w:eastAsiaTheme="minorEastAsia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012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12F"/>
    <w:rPr>
      <w:rFonts w:ascii="Arial" w:eastAsiaTheme="minorEastAsia" w:hAnsi="Arial" w:cs="Times New Roman"/>
      <w:sz w:val="1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51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1B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6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106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4F2F"/>
    <w:rPr>
      <w:color w:val="808080"/>
    </w:rPr>
  </w:style>
  <w:style w:type="paragraph" w:styleId="Revision">
    <w:name w:val="Revision"/>
    <w:hidden/>
    <w:uiPriority w:val="99"/>
    <w:semiHidden/>
    <w:rsid w:val="00855A1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028B55C8A14879B198D94D19DF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C405-3F8D-4586-BB65-347C8CBFF9E0}"/>
      </w:docPartPr>
      <w:docPartBody>
        <w:p w:rsidR="00CE3B22" w:rsidRDefault="00C81EDE" w:rsidP="00C81EDE">
          <w:pPr>
            <w:pStyle w:val="73028B55C8A14879B198D94D19DF97D9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0C415CBDB2D14BF9827598C416BB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611BF-D995-45B7-92E6-B60F85B81320}"/>
      </w:docPartPr>
      <w:docPartBody>
        <w:p w:rsidR="00CE3B22" w:rsidRDefault="00C81EDE" w:rsidP="00C81EDE">
          <w:pPr>
            <w:pStyle w:val="0C415CBDB2D14BF9827598C416BB24E6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C80DD69FD4194BDA4FC8E0B7F1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59EBA-4E95-4829-987F-3BA99B1CBCE3}"/>
      </w:docPartPr>
      <w:docPartBody>
        <w:p w:rsidR="00CE3B22" w:rsidRDefault="00C81EDE" w:rsidP="00C81EDE">
          <w:pPr>
            <w:pStyle w:val="C09C80DD69FD4194BDA4FC8E0B7F128F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2A0882309BC74E1681FD2E97FFA3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A1CC8-E507-4CE0-B8B7-3CFAE17B4981}"/>
      </w:docPartPr>
      <w:docPartBody>
        <w:p w:rsidR="00CE3B22" w:rsidRDefault="00C81EDE" w:rsidP="00C81EDE">
          <w:pPr>
            <w:pStyle w:val="2A0882309BC74E1681FD2E97FFA316F6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42DE76D3E4AF7B47027046CE9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D897-5C7B-4265-A287-60A58B6F7E94}"/>
      </w:docPartPr>
      <w:docPartBody>
        <w:p w:rsidR="00CE3B22" w:rsidRDefault="00C81EDE" w:rsidP="00C81EDE">
          <w:pPr>
            <w:pStyle w:val="6FD42DE76D3E4AF7B47027046CE9D9D6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990A61B8BCEE4544A26EE67B5B69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9D845-DA79-48FB-8560-B79E65F40F7C}"/>
      </w:docPartPr>
      <w:docPartBody>
        <w:p w:rsidR="00CE3B22" w:rsidRDefault="00C81EDE" w:rsidP="00C81EDE">
          <w:pPr>
            <w:pStyle w:val="990A61B8BCEE4544A26EE67B5B694127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B69F7986C4AACA9784A7BE45E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B9CD-2246-4EFE-9765-5DEF8AC04EB5}"/>
      </w:docPartPr>
      <w:docPartBody>
        <w:p w:rsidR="00CE3B22" w:rsidRDefault="00C81EDE" w:rsidP="00C81EDE">
          <w:pPr>
            <w:pStyle w:val="1D6B69F7986C4AACA9784A7BE45EE6E5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04A81D2CCBD147288F4F50AA62C7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C078D-0E72-4AB0-995B-E029241CA6FA}"/>
      </w:docPartPr>
      <w:docPartBody>
        <w:p w:rsidR="00CE3B22" w:rsidRDefault="00C81EDE" w:rsidP="00C81EDE">
          <w:pPr>
            <w:pStyle w:val="04A81D2CCBD147288F4F50AA62C7CF51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109F6E1F24E14957CFA21BF39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7A58A-497E-407A-B24B-9254B1F8BC29}"/>
      </w:docPartPr>
      <w:docPartBody>
        <w:p w:rsidR="00CE3B22" w:rsidRDefault="00C81EDE" w:rsidP="00C81EDE">
          <w:pPr>
            <w:pStyle w:val="971109F6E1F24E14957CFA21BF39F8B6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1D17A4E53EB24EFB82D4DEEC8A6F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B8526-1592-4E4E-9616-A8548784DA64}"/>
      </w:docPartPr>
      <w:docPartBody>
        <w:p w:rsidR="00CE3B22" w:rsidRDefault="00C81EDE" w:rsidP="00C81EDE">
          <w:pPr>
            <w:pStyle w:val="1D17A4E53EB24EFB82D4DEEC8A6F629B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EEB1ADC1468D98286AFDADBC7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29CE-7198-454F-B65E-66F9B6A2F467}"/>
      </w:docPartPr>
      <w:docPartBody>
        <w:p w:rsidR="00CE3B22" w:rsidRDefault="00C81EDE" w:rsidP="00C81EDE">
          <w:pPr>
            <w:pStyle w:val="12ABEEB1ADC1468D98286AFDADBC77D1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3901FA86E1474A3980CAC5753CF7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97A50-BF09-4F32-B91D-7DE7402DBB97}"/>
      </w:docPartPr>
      <w:docPartBody>
        <w:p w:rsidR="00CE3B22" w:rsidRDefault="00C81EDE" w:rsidP="00C81EDE">
          <w:pPr>
            <w:pStyle w:val="3901FA86E1474A3980CAC5753CF7DE5E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747D03B3F4BC588F45C8D5AD7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11754-5A34-4C2E-87D9-C278DFDA77F7}"/>
      </w:docPartPr>
      <w:docPartBody>
        <w:p w:rsidR="00CE3B22" w:rsidRDefault="00C81EDE" w:rsidP="00C81EDE">
          <w:pPr>
            <w:pStyle w:val="DF0747D03B3F4BC588F45C8D5AD7DCD5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205A0E526165431586DFBC6679AEA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FFCC-641F-49C1-BE28-13A3D4F22D14}"/>
      </w:docPartPr>
      <w:docPartBody>
        <w:p w:rsidR="00CE3B22" w:rsidRDefault="00C81EDE" w:rsidP="00C81EDE">
          <w:pPr>
            <w:pStyle w:val="205A0E526165431586DFBC6679AEA73D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90C0C2BCD4CC3AA9BCA63A94C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23503-DF13-4525-8D0F-6E7100D739DA}"/>
      </w:docPartPr>
      <w:docPartBody>
        <w:p w:rsidR="00CE3B22" w:rsidRDefault="00C81EDE" w:rsidP="00C81EDE">
          <w:pPr>
            <w:pStyle w:val="F7190C0C2BCD4CC3AA9BCA63A94C65E3"/>
          </w:pPr>
          <w:r>
            <w:rPr>
              <w:rStyle w:val="PlaceholderText"/>
              <w:rFonts w:eastAsiaTheme="minorHAnsi"/>
            </w:rPr>
            <w:t>Nafn þátttakanda</w:t>
          </w:r>
        </w:p>
      </w:docPartBody>
    </w:docPart>
    <w:docPart>
      <w:docPartPr>
        <w:name w:val="6CCBB0AF4FFF43FBA6C3B6E14335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AAEF-5ECC-40CB-8EF9-5D3ACEBF3B87}"/>
      </w:docPartPr>
      <w:docPartBody>
        <w:p w:rsidR="00CE3B22" w:rsidRDefault="00C81EDE" w:rsidP="00C81EDE">
          <w:pPr>
            <w:pStyle w:val="6CCBB0AF4FFF43FBA6C3B6E143357BC6"/>
          </w:pPr>
          <w:r w:rsidRPr="008150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DE"/>
    <w:rsid w:val="00C81EDE"/>
    <w:rsid w:val="00C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EDE"/>
    <w:rPr>
      <w:color w:val="808080"/>
    </w:rPr>
  </w:style>
  <w:style w:type="paragraph" w:customStyle="1" w:styleId="73028B55C8A14879B198D94D19DF97D9">
    <w:name w:val="73028B55C8A14879B198D94D19DF97D9"/>
    <w:rsid w:val="00C81EDE"/>
  </w:style>
  <w:style w:type="paragraph" w:customStyle="1" w:styleId="0C415CBDB2D14BF9827598C416BB24E6">
    <w:name w:val="0C415CBDB2D14BF9827598C416BB24E6"/>
    <w:rsid w:val="00C81EDE"/>
  </w:style>
  <w:style w:type="paragraph" w:customStyle="1" w:styleId="C09C80DD69FD4194BDA4FC8E0B7F128F">
    <w:name w:val="C09C80DD69FD4194BDA4FC8E0B7F128F"/>
    <w:rsid w:val="00C81EDE"/>
  </w:style>
  <w:style w:type="paragraph" w:customStyle="1" w:styleId="2A0882309BC74E1681FD2E97FFA316F6">
    <w:name w:val="2A0882309BC74E1681FD2E97FFA316F6"/>
    <w:rsid w:val="00C81EDE"/>
  </w:style>
  <w:style w:type="paragraph" w:customStyle="1" w:styleId="6FD42DE76D3E4AF7B47027046CE9D9D6">
    <w:name w:val="6FD42DE76D3E4AF7B47027046CE9D9D6"/>
    <w:rsid w:val="00C81EDE"/>
  </w:style>
  <w:style w:type="paragraph" w:customStyle="1" w:styleId="990A61B8BCEE4544A26EE67B5B694127">
    <w:name w:val="990A61B8BCEE4544A26EE67B5B694127"/>
    <w:rsid w:val="00C81EDE"/>
  </w:style>
  <w:style w:type="paragraph" w:customStyle="1" w:styleId="1D6B69F7986C4AACA9784A7BE45EE6E5">
    <w:name w:val="1D6B69F7986C4AACA9784A7BE45EE6E5"/>
    <w:rsid w:val="00C81EDE"/>
  </w:style>
  <w:style w:type="paragraph" w:customStyle="1" w:styleId="04A81D2CCBD147288F4F50AA62C7CF51">
    <w:name w:val="04A81D2CCBD147288F4F50AA62C7CF51"/>
    <w:rsid w:val="00C81EDE"/>
  </w:style>
  <w:style w:type="paragraph" w:customStyle="1" w:styleId="971109F6E1F24E14957CFA21BF39F8B6">
    <w:name w:val="971109F6E1F24E14957CFA21BF39F8B6"/>
    <w:rsid w:val="00C81EDE"/>
  </w:style>
  <w:style w:type="paragraph" w:customStyle="1" w:styleId="1D17A4E53EB24EFB82D4DEEC8A6F629B">
    <w:name w:val="1D17A4E53EB24EFB82D4DEEC8A6F629B"/>
    <w:rsid w:val="00C81EDE"/>
  </w:style>
  <w:style w:type="paragraph" w:customStyle="1" w:styleId="12ABEEB1ADC1468D98286AFDADBC77D1">
    <w:name w:val="12ABEEB1ADC1468D98286AFDADBC77D1"/>
    <w:rsid w:val="00C81EDE"/>
  </w:style>
  <w:style w:type="paragraph" w:customStyle="1" w:styleId="3901FA86E1474A3980CAC5753CF7DE5E">
    <w:name w:val="3901FA86E1474A3980CAC5753CF7DE5E"/>
    <w:rsid w:val="00C81EDE"/>
  </w:style>
  <w:style w:type="paragraph" w:customStyle="1" w:styleId="DF0747D03B3F4BC588F45C8D5AD7DCD5">
    <w:name w:val="DF0747D03B3F4BC588F45C8D5AD7DCD5"/>
    <w:rsid w:val="00C81EDE"/>
  </w:style>
  <w:style w:type="paragraph" w:customStyle="1" w:styleId="205A0E526165431586DFBC6679AEA73D">
    <w:name w:val="205A0E526165431586DFBC6679AEA73D"/>
    <w:rsid w:val="00C81EDE"/>
  </w:style>
  <w:style w:type="paragraph" w:customStyle="1" w:styleId="F7190C0C2BCD4CC3AA9BCA63A94C65E3">
    <w:name w:val="F7190C0C2BCD4CC3AA9BCA63A94C65E3"/>
    <w:rsid w:val="00C81EDE"/>
  </w:style>
  <w:style w:type="paragraph" w:customStyle="1" w:styleId="6CCBB0AF4FFF43FBA6C3B6E143357BC6">
    <w:name w:val="6CCBB0AF4FFF43FBA6C3B6E143357BC6"/>
    <w:rsid w:val="00C81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Heiða Salvarsdóttir</dc:creator>
  <cp:keywords/>
  <dc:description/>
  <cp:lastModifiedBy>Jóhann Magnús Jóhannsson</cp:lastModifiedBy>
  <cp:revision>2</cp:revision>
  <cp:lastPrinted>2016-06-06T14:19:00Z</cp:lastPrinted>
  <dcterms:created xsi:type="dcterms:W3CDTF">2022-10-20T12:27:00Z</dcterms:created>
  <dcterms:modified xsi:type="dcterms:W3CDTF">2022-10-20T12:27:00Z</dcterms:modified>
</cp:coreProperties>
</file>